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8F" w:rsidRPr="003B0FF9" w:rsidRDefault="0079648F" w:rsidP="0079648F">
      <w:pPr>
        <w:jc w:val="right"/>
        <w:rPr>
          <w:b/>
          <w:i/>
          <w:szCs w:val="24"/>
        </w:rPr>
      </w:pPr>
      <w:r w:rsidRPr="003B0FF9">
        <w:rPr>
          <w:b/>
          <w:i/>
          <w:szCs w:val="24"/>
        </w:rPr>
        <w:t>CHERRYFIELD SCHOOL DEPARTMENT</w:t>
      </w:r>
    </w:p>
    <w:p w:rsidR="0079648F" w:rsidRPr="003B0FF9" w:rsidRDefault="0079648F" w:rsidP="0079648F">
      <w:pPr>
        <w:jc w:val="right"/>
        <w:rPr>
          <w:b/>
          <w:i/>
          <w:szCs w:val="24"/>
        </w:rPr>
      </w:pPr>
      <w:r w:rsidRPr="003B0FF9">
        <w:rPr>
          <w:b/>
          <w:i/>
          <w:szCs w:val="24"/>
        </w:rPr>
        <w:tab/>
      </w:r>
      <w:r w:rsidRPr="003B0FF9">
        <w:rPr>
          <w:b/>
          <w:i/>
          <w:szCs w:val="24"/>
        </w:rPr>
        <w:tab/>
      </w:r>
      <w:r w:rsidRPr="003B0FF9">
        <w:rPr>
          <w:b/>
          <w:i/>
          <w:szCs w:val="24"/>
        </w:rPr>
        <w:tab/>
      </w:r>
      <w:r w:rsidRPr="003B0FF9">
        <w:rPr>
          <w:b/>
          <w:i/>
          <w:szCs w:val="24"/>
        </w:rPr>
        <w:tab/>
      </w:r>
      <w:r w:rsidRPr="003B0FF9">
        <w:rPr>
          <w:b/>
          <w:i/>
          <w:szCs w:val="24"/>
        </w:rPr>
        <w:tab/>
      </w:r>
      <w:r w:rsidRPr="003B0FF9">
        <w:rPr>
          <w:b/>
          <w:i/>
          <w:szCs w:val="24"/>
        </w:rPr>
        <w:tab/>
      </w:r>
      <w:r w:rsidRPr="003B0FF9">
        <w:rPr>
          <w:b/>
          <w:i/>
          <w:szCs w:val="24"/>
        </w:rPr>
        <w:tab/>
      </w:r>
      <w:r w:rsidRPr="003B0FF9">
        <w:rPr>
          <w:b/>
          <w:i/>
          <w:szCs w:val="24"/>
        </w:rPr>
        <w:tab/>
        <w:t>NEPN/NSBA CODE:  BEDL</w:t>
      </w:r>
    </w:p>
    <w:p w:rsidR="0079648F" w:rsidRPr="003B0FF9" w:rsidRDefault="0079648F" w:rsidP="0079648F">
      <w:pPr>
        <w:rPr>
          <w:szCs w:val="24"/>
        </w:rPr>
      </w:pPr>
    </w:p>
    <w:p w:rsidR="0079648F" w:rsidRPr="003B0FF9" w:rsidRDefault="0079648F" w:rsidP="0079648F">
      <w:pPr>
        <w:jc w:val="center"/>
        <w:rPr>
          <w:szCs w:val="24"/>
        </w:rPr>
      </w:pPr>
      <w:r w:rsidRPr="003B0FF9">
        <w:rPr>
          <w:b/>
          <w:szCs w:val="24"/>
        </w:rPr>
        <w:t>ADJOURNMENT OF SCHOOL COMMITTEE MEETINGS</w:t>
      </w:r>
    </w:p>
    <w:p w:rsidR="0079648F" w:rsidRPr="003B0FF9" w:rsidRDefault="0079648F" w:rsidP="0079648F">
      <w:pPr>
        <w:rPr>
          <w:szCs w:val="24"/>
        </w:rPr>
      </w:pPr>
    </w:p>
    <w:p w:rsidR="0079648F" w:rsidRPr="003B0FF9" w:rsidRDefault="0079648F" w:rsidP="0079648F">
      <w:pPr>
        <w:rPr>
          <w:szCs w:val="24"/>
        </w:rPr>
      </w:pPr>
      <w:r w:rsidRPr="003B0FF9">
        <w:rPr>
          <w:szCs w:val="24"/>
        </w:rPr>
        <w:t>Meetings of the School Committee shall be adjourned at 10:30 p.m. except when a motion to continue past this hour has been carried by a two-thirds (2/3) vote of the Committee members in attendance.  It is also intended that a topic started before the 10:30 p.m. curfew may be continued beyond that point.</w:t>
      </w:r>
    </w:p>
    <w:p w:rsidR="0079648F" w:rsidRPr="003B0FF9" w:rsidRDefault="0079648F" w:rsidP="0079648F">
      <w:pPr>
        <w:rPr>
          <w:szCs w:val="24"/>
        </w:rPr>
      </w:pPr>
    </w:p>
    <w:p w:rsidR="0079648F" w:rsidRDefault="0079648F" w:rsidP="0079648F">
      <w:pPr>
        <w:rPr>
          <w:szCs w:val="24"/>
        </w:rPr>
      </w:pPr>
      <w:r w:rsidRPr="003B0FF9">
        <w:rPr>
          <w:szCs w:val="24"/>
        </w:rPr>
        <w:t>DATE ADOPTED: September 10, 2013</w:t>
      </w: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3B0FF9" w:rsidRDefault="003B0FF9" w:rsidP="0079648F">
      <w:pPr>
        <w:rPr>
          <w:szCs w:val="24"/>
        </w:rPr>
      </w:pPr>
    </w:p>
    <w:p w:rsidR="002D20D6" w:rsidRPr="0079648F" w:rsidRDefault="003B0FF9" w:rsidP="003B0FF9">
      <w:pPr>
        <w:jc w:val="center"/>
      </w:pPr>
      <w:r>
        <w:rPr>
          <w:szCs w:val="24"/>
        </w:rPr>
        <w:t>Page 1 of 1</w:t>
      </w:r>
      <w:bookmarkStart w:id="0" w:name="_GoBack"/>
      <w:bookmarkEnd w:id="0"/>
    </w:p>
    <w:sectPr w:rsidR="002D20D6" w:rsidRPr="0079648F" w:rsidSect="00E40F63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173"/>
    <w:multiLevelType w:val="hybridMultilevel"/>
    <w:tmpl w:val="0F4C4586"/>
    <w:lvl w:ilvl="0" w:tplc="DFF67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7553B"/>
    <w:multiLevelType w:val="hybridMultilevel"/>
    <w:tmpl w:val="24B23F22"/>
    <w:lvl w:ilvl="0" w:tplc="5B6CD8AE">
      <w:start w:val="1"/>
      <w:numFmt w:val="upperLetter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2">
    <w:nsid w:val="13084AF9"/>
    <w:multiLevelType w:val="hybridMultilevel"/>
    <w:tmpl w:val="FB5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6F59"/>
    <w:multiLevelType w:val="hybridMultilevel"/>
    <w:tmpl w:val="30EE748E"/>
    <w:lvl w:ilvl="0" w:tplc="55C2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145F"/>
    <w:multiLevelType w:val="hybridMultilevel"/>
    <w:tmpl w:val="4580A972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2396"/>
    <w:multiLevelType w:val="hybridMultilevel"/>
    <w:tmpl w:val="D67C07C0"/>
    <w:lvl w:ilvl="0" w:tplc="04090015">
      <w:start w:val="1"/>
      <w:numFmt w:val="upperLetter"/>
      <w:lvlText w:val="%1."/>
      <w:lvlJc w:val="left"/>
      <w:pPr>
        <w:ind w:left="16200" w:hanging="360"/>
      </w:p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7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70422"/>
    <w:multiLevelType w:val="hybridMultilevel"/>
    <w:tmpl w:val="8712515C"/>
    <w:lvl w:ilvl="0" w:tplc="5BFE72D2">
      <w:start w:val="1"/>
      <w:numFmt w:val="upperLetter"/>
      <w:lvlText w:val="%1."/>
      <w:lvlJc w:val="left"/>
      <w:pPr>
        <w:ind w:left="13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ind w:left="19080" w:hanging="180"/>
      </w:pPr>
    </w:lvl>
  </w:abstractNum>
  <w:abstractNum w:abstractNumId="9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1774CF"/>
    <w:multiLevelType w:val="hybridMultilevel"/>
    <w:tmpl w:val="E44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70E44"/>
    <w:multiLevelType w:val="hybridMultilevel"/>
    <w:tmpl w:val="C19613EA"/>
    <w:lvl w:ilvl="0" w:tplc="DA2C66CA">
      <w:start w:val="1"/>
      <w:numFmt w:val="upperLetter"/>
      <w:lvlText w:val="%1."/>
      <w:lvlJc w:val="left"/>
      <w:pPr>
        <w:ind w:left="16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12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BC5551"/>
    <w:multiLevelType w:val="hybridMultilevel"/>
    <w:tmpl w:val="E7F2CEA4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5"/>
    <w:rsid w:val="00022B04"/>
    <w:rsid w:val="00023042"/>
    <w:rsid w:val="000243F7"/>
    <w:rsid w:val="00052AD8"/>
    <w:rsid w:val="0006525D"/>
    <w:rsid w:val="000857C7"/>
    <w:rsid w:val="000B3AE1"/>
    <w:rsid w:val="000C17C7"/>
    <w:rsid w:val="000C73AA"/>
    <w:rsid w:val="00103426"/>
    <w:rsid w:val="00107602"/>
    <w:rsid w:val="00143F98"/>
    <w:rsid w:val="001A6F49"/>
    <w:rsid w:val="001C35F2"/>
    <w:rsid w:val="001C4C33"/>
    <w:rsid w:val="001D3483"/>
    <w:rsid w:val="001E006F"/>
    <w:rsid w:val="00240FE0"/>
    <w:rsid w:val="00242FF9"/>
    <w:rsid w:val="00285E14"/>
    <w:rsid w:val="002A0E6F"/>
    <w:rsid w:val="002C1AD5"/>
    <w:rsid w:val="002D20D6"/>
    <w:rsid w:val="002E6552"/>
    <w:rsid w:val="002F6ACE"/>
    <w:rsid w:val="002F76DC"/>
    <w:rsid w:val="00327C43"/>
    <w:rsid w:val="0037381B"/>
    <w:rsid w:val="003B0FF9"/>
    <w:rsid w:val="003C54D0"/>
    <w:rsid w:val="003E1A3F"/>
    <w:rsid w:val="003E1C66"/>
    <w:rsid w:val="00470358"/>
    <w:rsid w:val="0048059C"/>
    <w:rsid w:val="004A685B"/>
    <w:rsid w:val="004C6700"/>
    <w:rsid w:val="004E586A"/>
    <w:rsid w:val="004E6587"/>
    <w:rsid w:val="00554A00"/>
    <w:rsid w:val="00576019"/>
    <w:rsid w:val="005975C1"/>
    <w:rsid w:val="005A6838"/>
    <w:rsid w:val="005C2EEC"/>
    <w:rsid w:val="0060418A"/>
    <w:rsid w:val="006112B7"/>
    <w:rsid w:val="00627B83"/>
    <w:rsid w:val="006313EF"/>
    <w:rsid w:val="0064300F"/>
    <w:rsid w:val="006470D4"/>
    <w:rsid w:val="00650F97"/>
    <w:rsid w:val="006846A8"/>
    <w:rsid w:val="006C71E6"/>
    <w:rsid w:val="006F2BD1"/>
    <w:rsid w:val="00747B20"/>
    <w:rsid w:val="00774EB8"/>
    <w:rsid w:val="0079648F"/>
    <w:rsid w:val="00797EDC"/>
    <w:rsid w:val="007D1748"/>
    <w:rsid w:val="007D4BA1"/>
    <w:rsid w:val="0080152D"/>
    <w:rsid w:val="008076AE"/>
    <w:rsid w:val="00807EA9"/>
    <w:rsid w:val="0081158E"/>
    <w:rsid w:val="00841B37"/>
    <w:rsid w:val="00841FC6"/>
    <w:rsid w:val="00842C88"/>
    <w:rsid w:val="00861CB0"/>
    <w:rsid w:val="008A03E8"/>
    <w:rsid w:val="008F372E"/>
    <w:rsid w:val="00906B12"/>
    <w:rsid w:val="009169A5"/>
    <w:rsid w:val="009536E1"/>
    <w:rsid w:val="00966363"/>
    <w:rsid w:val="0097449A"/>
    <w:rsid w:val="009E35E5"/>
    <w:rsid w:val="009F2B59"/>
    <w:rsid w:val="009F6465"/>
    <w:rsid w:val="00A17755"/>
    <w:rsid w:val="00A55E64"/>
    <w:rsid w:val="00A862BA"/>
    <w:rsid w:val="00AC0CCD"/>
    <w:rsid w:val="00AF73DC"/>
    <w:rsid w:val="00B05453"/>
    <w:rsid w:val="00B338ED"/>
    <w:rsid w:val="00B44D26"/>
    <w:rsid w:val="00B678B7"/>
    <w:rsid w:val="00B87549"/>
    <w:rsid w:val="00BB1CDD"/>
    <w:rsid w:val="00BC3ED0"/>
    <w:rsid w:val="00BD6C54"/>
    <w:rsid w:val="00BF257E"/>
    <w:rsid w:val="00C0025A"/>
    <w:rsid w:val="00C15B80"/>
    <w:rsid w:val="00C225EB"/>
    <w:rsid w:val="00C40C06"/>
    <w:rsid w:val="00C62F23"/>
    <w:rsid w:val="00C92532"/>
    <w:rsid w:val="00CD69D2"/>
    <w:rsid w:val="00D2581B"/>
    <w:rsid w:val="00D30155"/>
    <w:rsid w:val="00D3120B"/>
    <w:rsid w:val="00D357D7"/>
    <w:rsid w:val="00D45A00"/>
    <w:rsid w:val="00D957CA"/>
    <w:rsid w:val="00DB7AA1"/>
    <w:rsid w:val="00DF4520"/>
    <w:rsid w:val="00E01C26"/>
    <w:rsid w:val="00E23380"/>
    <w:rsid w:val="00E329DB"/>
    <w:rsid w:val="00E81BBB"/>
    <w:rsid w:val="00ED0D5F"/>
    <w:rsid w:val="00F03C25"/>
    <w:rsid w:val="00FA51C1"/>
    <w:rsid w:val="00FD4CFC"/>
    <w:rsid w:val="00FF206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98FD1-1554-4F31-BC7F-ABB0396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ubhead20">
    <w:name w:val="Subhead 2"/>
    <w:basedOn w:val="Normal"/>
    <w:rsid w:val="00D957CA"/>
    <w:pPr>
      <w:autoSpaceDE w:val="0"/>
      <w:autoSpaceDN w:val="0"/>
      <w:adjustRightInd w:val="0"/>
      <w:spacing w:line="260" w:lineRule="atLeast"/>
    </w:pPr>
    <w:rPr>
      <w:rFonts w:ascii="Copperplate Gothic Bold" w:eastAsia="Times New Roman" w:hAnsi="Copperplate Gothic Bold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3</cp:revision>
  <dcterms:created xsi:type="dcterms:W3CDTF">2014-09-23T18:41:00Z</dcterms:created>
  <dcterms:modified xsi:type="dcterms:W3CDTF">2014-09-23T18:42:00Z</dcterms:modified>
</cp:coreProperties>
</file>